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2EB" w:rsidRDefault="00D162EB" w:rsidP="00760320">
      <w:pPr>
        <w:rPr>
          <w:b/>
        </w:rPr>
      </w:pPr>
      <w:r>
        <w:rPr>
          <w:b/>
        </w:rPr>
        <w:t>01.04.’20</w:t>
      </w:r>
    </w:p>
    <w:p w:rsidR="00760320" w:rsidRPr="00E807AF" w:rsidRDefault="00760320" w:rsidP="00760320">
      <w:pPr>
        <w:rPr>
          <w:b/>
        </w:rPr>
      </w:pPr>
      <w:r w:rsidRPr="00E807AF">
        <w:rPr>
          <w:b/>
        </w:rPr>
        <w:t>Hello, my student!</w:t>
      </w:r>
    </w:p>
    <w:p w:rsidR="00760320" w:rsidRPr="00E807AF" w:rsidRDefault="00760320" w:rsidP="00760320">
      <w:pPr>
        <w:rPr>
          <w:b/>
        </w:rPr>
      </w:pPr>
      <w:proofErr w:type="spellStart"/>
      <w:r w:rsidRPr="00E807AF">
        <w:rPr>
          <w:b/>
        </w:rPr>
        <w:t>Lesson</w:t>
      </w:r>
      <w:proofErr w:type="spellEnd"/>
      <w:r w:rsidRPr="00E807AF">
        <w:rPr>
          <w:b/>
        </w:rPr>
        <w:t xml:space="preserve"> </w:t>
      </w:r>
    </w:p>
    <w:p w:rsidR="00760320" w:rsidRPr="00E807AF" w:rsidRDefault="00301F21" w:rsidP="00760320">
      <w:proofErr w:type="spellStart"/>
      <w:r w:rsidRPr="00E807AF">
        <w:t>Today</w:t>
      </w:r>
      <w:proofErr w:type="spellEnd"/>
      <w:r w:rsidRPr="00E807AF">
        <w:t xml:space="preserve"> </w:t>
      </w:r>
      <w:proofErr w:type="spellStart"/>
      <w:r w:rsidRPr="00E807AF">
        <w:t>is</w:t>
      </w:r>
      <w:proofErr w:type="spellEnd"/>
      <w:r w:rsidRPr="00E807AF">
        <w:t xml:space="preserve"> </w:t>
      </w:r>
      <w:proofErr w:type="spellStart"/>
      <w:r w:rsidRPr="00E807AF">
        <w:t>Wednesday</w:t>
      </w:r>
      <w:proofErr w:type="spellEnd"/>
      <w:r w:rsidR="00760320" w:rsidRPr="00E807AF">
        <w:t>.</w:t>
      </w:r>
    </w:p>
    <w:p w:rsidR="00760320" w:rsidRPr="00E807AF" w:rsidRDefault="00760320" w:rsidP="00760320">
      <w:proofErr w:type="spellStart"/>
      <w:r w:rsidRPr="00E807AF">
        <w:t>It’s</w:t>
      </w:r>
      <w:proofErr w:type="spellEnd"/>
      <w:r w:rsidRPr="00E807AF">
        <w:t xml:space="preserve"> …….. ((tutaj wpisz jaka jest pogoda; do wyboru masz słownictwo – sunny, </w:t>
      </w:r>
      <w:proofErr w:type="spellStart"/>
      <w:r w:rsidRPr="00E807AF">
        <w:t>rainy</w:t>
      </w:r>
      <w:proofErr w:type="spellEnd"/>
      <w:r w:rsidRPr="00E807AF">
        <w:t xml:space="preserve">, windy, </w:t>
      </w:r>
      <w:proofErr w:type="spellStart"/>
      <w:r w:rsidRPr="00E807AF">
        <w:t>cloudy</w:t>
      </w:r>
      <w:proofErr w:type="spellEnd"/>
      <w:r w:rsidRPr="00E807AF">
        <w:t>).</w:t>
      </w:r>
    </w:p>
    <w:p w:rsidR="00760320" w:rsidRDefault="00760320" w:rsidP="00301F21">
      <w:proofErr w:type="spellStart"/>
      <w:r w:rsidRPr="00E807AF">
        <w:rPr>
          <w:b/>
        </w:rPr>
        <w:t>Topic</w:t>
      </w:r>
      <w:proofErr w:type="spellEnd"/>
      <w:r w:rsidRPr="00E807AF">
        <w:rPr>
          <w:b/>
        </w:rPr>
        <w:t>:</w:t>
      </w:r>
      <w:r w:rsidRPr="00E807AF">
        <w:t xml:space="preserve"> </w:t>
      </w:r>
      <w:proofErr w:type="spellStart"/>
      <w:r w:rsidR="00301F21" w:rsidRPr="00E807AF">
        <w:t>Revision</w:t>
      </w:r>
      <w:proofErr w:type="spellEnd"/>
      <w:r w:rsidR="00301F21" w:rsidRPr="00E807AF">
        <w:t xml:space="preserve"> </w:t>
      </w:r>
      <w:proofErr w:type="spellStart"/>
      <w:r w:rsidR="00301F21" w:rsidRPr="00E807AF">
        <w:t>time</w:t>
      </w:r>
      <w:proofErr w:type="spellEnd"/>
      <w:r w:rsidR="00301F21" w:rsidRPr="00E807AF">
        <w:t>.</w:t>
      </w:r>
      <w:r w:rsidR="00CD02E5">
        <w:t xml:space="preserve"> Powtórzenie i utrwalenie materiału.</w:t>
      </w:r>
    </w:p>
    <w:p w:rsidR="00D162EB" w:rsidRDefault="00D162EB" w:rsidP="00301F21"/>
    <w:p w:rsidR="00CD02E5" w:rsidRPr="00E807AF" w:rsidRDefault="00CD02E5" w:rsidP="00301F21">
      <w:r>
        <w:rPr>
          <w:noProof/>
          <w:lang w:eastAsia="pl-PL"/>
        </w:rPr>
        <w:drawing>
          <wp:inline distT="0" distB="0" distL="0" distR="0">
            <wp:extent cx="4908059" cy="3681044"/>
            <wp:effectExtent l="4128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lasa 2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924803" cy="3693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0320" w:rsidRPr="00EE017B" w:rsidRDefault="00C050FE" w:rsidP="00C050FE">
      <w:bookmarkStart w:id="0" w:name="_GoBack"/>
      <w:r w:rsidRPr="00EE017B">
        <w:t xml:space="preserve">Wykonaj zadania od 1 do 4. </w:t>
      </w:r>
    </w:p>
    <w:p w:rsidR="00C050FE" w:rsidRPr="00EE017B" w:rsidRDefault="00C050FE" w:rsidP="00C050FE">
      <w:r w:rsidRPr="00EE017B">
        <w:t>Zad. 1 – znajdź 8 wyrazów określających nazwy umeblowania i 4 wyrazy określające nazwy pomieszczeń.</w:t>
      </w:r>
    </w:p>
    <w:p w:rsidR="00C050FE" w:rsidRPr="00EE017B" w:rsidRDefault="00C050FE" w:rsidP="00C050FE">
      <w:r w:rsidRPr="00EE017B">
        <w:t>Zad. 2 – do podanych czasowników dopisz osoby, które je wykonują dane czynności.</w:t>
      </w:r>
    </w:p>
    <w:p w:rsidR="00C050FE" w:rsidRPr="00EE017B" w:rsidRDefault="00C050FE" w:rsidP="00C050FE">
      <w:r w:rsidRPr="00EE017B">
        <w:t>Zad. 3 - wykreśl wyraz niepasujący do pozostałych.</w:t>
      </w:r>
    </w:p>
    <w:p w:rsidR="00C050FE" w:rsidRPr="00EE017B" w:rsidRDefault="00C050FE" w:rsidP="00C050FE">
      <w:r w:rsidRPr="00EE017B">
        <w:t>Zad. 4 – uzupełnij wyrażenia wyrazami z ramki</w:t>
      </w:r>
    </w:p>
    <w:p w:rsidR="00760320" w:rsidRPr="00EE017B" w:rsidRDefault="00760320" w:rsidP="00760320">
      <w:r w:rsidRPr="00EE017B">
        <w:t xml:space="preserve">Zrób zdjęcie wykonanego zadania i prześlij na mój adres mailowy </w:t>
      </w:r>
      <w:hyperlink r:id="rId6" w:history="1">
        <w:r w:rsidRPr="00EE017B">
          <w:rPr>
            <w:rStyle w:val="Hipercze"/>
            <w:color w:val="auto"/>
          </w:rPr>
          <w:t>bjachymiak84@gmail.com</w:t>
        </w:r>
      </w:hyperlink>
    </w:p>
    <w:p w:rsidR="00760320" w:rsidRPr="00EE017B" w:rsidRDefault="00760320" w:rsidP="00760320">
      <w:r w:rsidRPr="00EE017B">
        <w:lastRenderedPageBreak/>
        <w:t xml:space="preserve">   Zadania staraj się wykonywać systematycznie. Systematyczność też będzie miała wpływ na końcową ocenę.</w:t>
      </w:r>
    </w:p>
    <w:p w:rsidR="00760320" w:rsidRPr="00EE017B" w:rsidRDefault="00760320" w:rsidP="00760320">
      <w:r w:rsidRPr="00EE017B">
        <w:t>Powodzenia.</w:t>
      </w:r>
    </w:p>
    <w:bookmarkEnd w:id="0"/>
    <w:p w:rsidR="002B6116" w:rsidRPr="00EE017B" w:rsidRDefault="002B6116"/>
    <w:sectPr w:rsidR="002B6116" w:rsidRPr="00EE01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996BA3"/>
    <w:multiLevelType w:val="hybridMultilevel"/>
    <w:tmpl w:val="59405C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320"/>
    <w:rsid w:val="002B6116"/>
    <w:rsid w:val="00301F21"/>
    <w:rsid w:val="00604B9A"/>
    <w:rsid w:val="00760320"/>
    <w:rsid w:val="00793D6C"/>
    <w:rsid w:val="00C050FE"/>
    <w:rsid w:val="00CD02E5"/>
    <w:rsid w:val="00D162EB"/>
    <w:rsid w:val="00E807AF"/>
    <w:rsid w:val="00EE0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C893B"/>
  <w15:chartTrackingRefBased/>
  <w15:docId w15:val="{7BF29644-3EB6-4F49-A295-DC59DBA2D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0320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6032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7603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jachymiak84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110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2020-03-29T16:21:00Z</dcterms:created>
  <dcterms:modified xsi:type="dcterms:W3CDTF">2020-03-29T17:03:00Z</dcterms:modified>
</cp:coreProperties>
</file>